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"Яровое-Славгород"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К-17Р"-Камень-на-Оби"(в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 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 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К-17Р"-Камень-на-Оби"(в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"Яровое-Славгород"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